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《珍爱生命之水》国旗下讲话</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水是生命之源，地球上可直接利用的淡水资源是很有限的，为提高师生的节水意识，以实际行动去珍爱生命之水。下面是小编为大家整理的关于《珍爱生命之水》国旗下讲话，希望对大家有所帮助。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《珍爱生命之水》国旗下讲话1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尊敬的各位老师，亲爱的同学们：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你们好!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一则公益广告:画面上有一支水龙头，正艰难的往外滴着水，滴水的速度越来越慢，最后枯竭了。随后出现的是一双眼睛，从眼中流出了一滴泪水，“如果人类不珍惜水，那么我们能看到的最后一滴水将是我们自己的眼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可能不知道，水源危机已成为当今世界四大危机之首。我国是个人口大国，也是世界12个贫水国之一，淡水资源还不到世界人均的四分之一。全国600多个城市半数以上缺水，其中就包括我们威海。按科学计算，每人年需水量6000吨，而现在只能供给4000吨。然而，我国的水污染非常严重，全国有三分之一的水体不适合鱼类生存，四分之一的水体不适合灌溉，40%的水源不能引用。不仅如此，水的浪费也十分严重，据统计，一个中等城市每年浪费的水相当于一个洞庭湖的水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类的生存需要水，经济发展需要水。而水资源却是有限的。保护水资源就是保护我们自己。同学们，今天是世界水日，让我们从现在做起吧，积极行动起来，宣传节约水的意义，自觉保护和节约每一滴水，用我们的实际行动，提高全民的节水意识，让我们的爸爸、妈妈也加入到节水的队伍中来，相信通过我们的努力，我们的水资源一定会得到更好的保护，我们的世界将变的更加美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谢谢大家!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《珍爱生命之水》国旗下讲话2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亲爱的老师、同学们：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早上好!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今天，我国旗下讲话的题目是∶珍爱生命之水。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你们一定都看过这样一则公益广告：电视画面上有一个水龙头，正在艰难地往外滴着水，滴水的速度越来越慢，最后水就枯竭了。然后画面上出现了一双眼睛，从眼中流出了一滴泪水。随之出现的是这样一句话：“如果人类不珍惜水，那么我们能看到的最后一滴水将是我们自己的眼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水是生命之源。假如地球上没有水，那么地球母亲就不会孕育出我们人类的子孙万代。因为最早的原始生命首先是在海洋中孕育形成，逐渐扩展到陆地上。所以说，水是生命的摇篮。人类的生存和发展也离不开水。因为我们每天要喝水，粮食的生长离不开水，工业生产离不开水。水还是大自然的“空调器”，炎热的夏天，正当人们感到酷暑难耐时，来一场雨该有多痛快呀!走在海边，海风习习，一扫酷热烦躁的情绪;当寒冷的冬季到来时，海水把储存的热量源源不断地送给它周围的`陆地……这些都是水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国家的水资源虽然储量丰富，但可利用的淡水资源却很少，并且随着工业的发展，水污染成了一个严重的问题，很多工业废水都排到了江河湖海中，清澈见底的河流被废水污染得臭不可闻，这是多么可怕的一件事啊!此外，浪费水的现象也十分严重，据统计，一个中等城市每年浪费的水相当于一个洞庭湖的水量!3月22日是世界水日。每年的这一天，世界各国都会宣传：大家要爱惜水资源，保护生命之水。其实，不光在这一天，在我们生命中的每一天，都应该珍惜每一滴水，用实际行动珍爱生命之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谢谢!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《珍爱生命之水》国旗下讲话3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各位老师各位同学们：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大家早上好，我今天发言的主题是“珍爱生命之水”。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据调查表明，世界上有100多个国家被列为缺少国，40多个严重缺少国。我国也是缺水国。我国600多座城市中400座城市供水不足，110座城市严重缺水。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或许生活在上海这样的大城市中，很难感受到缺水带来的困难。可你是否知道全球11亿人缺乏安全饮水，25亿人缺饮水卫生设施，每年有500多万人死于同水有关的疾病。同时，河流中的生物也渐渐销声匿迹。而作为“生命之源”的水也在受到一天比一天严峻的威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高中生的我们，也应为“生命之水”作出行动。我们可以通过用洗菜水浇花;或缩短每次洗手时间;或在每次洗漱之后拧紧水龙头，等方法来节约用水。同时我们不能往河道以及河流中丢弃垃圾，倾倒废水来污染河流，在别人做出破坏水环境或浪费水资源的举动时我们应该勇敢站出来指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或许，你认为凭借这些事并不能对这个世界产生什么改变，可是“不积跬步，无以至千里，不积小流，无以成江海。”这些小小的举动，汇聚到一起，便成为了“壮举”改变着我们所生活的环境，赋予世界更多的色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作为高中生的我们，或许没有改变水资源的能力，可这些小小的举动对于我们而言，应该是易如反掌。所以做好身边的那些小事，或许你就是改变世界的那个人。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我的演讲完毕，谢谢大家!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《珍爱生命之水》国旗下讲话4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敬爱的老师、亲爱的同学们：大家上午好!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今天，我演讲的题目是《珍爱生命之水》 “日出江花红胜火，春来江水绿如蓝。”“遥望洞庭山水翠，白银盘里一青螺。”“君不见黄河之水天上来，奔流到海不复回”诗人向我们展现了由水带来的那种清新、安静、美丽、高雅、磅礴的意境，让你不能不在这人与自然的和谐中得到享受. 然而，回想起中央电视台播出的一则公益广告,却让我的内心久久不能平静。电视画面上有一个水龙头,此时正在艰难的往外滴水,滴水的速度愈来愈慢,终究就慢慢枯竭了。随之出现的是这样一句话:如果人类不珍惜水,那么我们能看到的最后一滴水将是我们自己的眼泪。“最后一滴水就是人类的眼泪”使我们不得不回到现实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水，与人们的生活息息相关，它滋润着大地，养育着生命。但是令人不安的是，目前仍有不少人没有认识到它的重要性，长期以来,人们普遍认为水是“取之不尽,用之不竭”的, 以至于有意无意地浪费这一生命赖以生存的元素。事实上,中国的水资源十分紧缺,世界十三个缺水国家之一，人均占有水资源总量只有2300立方米左右,相当于世界平均水平的四分之一。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水是生命之源,我们要保护每一滴水。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水是地球上最常见却是最珍贵的东西，人和水是分不开的，我们美丽的家园需要水的润泽，健康的生命需要水的浇灌。如果没有了水,地球就会干裂;如果没有了水,就没有了我们这个美丽的世界。我们要爱惜每一滴水,爱惜地球母亲每一滴眼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3月22日是世界水日，每年的这一天,世界各国都会宣传:大家要爱惜水资源,保护生命之水。其实,不光在这一天,在我们生命中的每一天,都应该珍惜每一滴水。 节约用水,不仅仅是一句口号，更重要的是用实际行动珍爱生命之水。让我们携起手来从身边的节约每一滴水做起!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一个人的环保行为就像一盏灯，当它亮起时，周围的黑暗就会少一点。如果大家都点亮自己的那盏灯，整个世界就会一片光明。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为了地球的明天，为了人类的未来，让我们行动起来吧!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《珍爱生命之水》国旗下讲话5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你们一定都看过这样一则公益广告：电视画面上有一个水龙头，正在艰难的往外滴着水，滴水的速度越来越慢，最后水就枯竭了。然后画面上出现的是这样一句话：如果我们不珍惜水资源，那么地球上的最后一滴水，将是我们的眼泪。是啊!水是生命之源，它使大地生机盎然。生命从水中走来，一代代生息繁衍。水不但孕育了生命，也是我们人类体内，维持生命的重要物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今，水路四通八达，我们现在只需轻轻一扭水龙头，就会有源源不断的水流出，所以有些同学对水资源毫不珍惜，以为水是取之不尽，用之不竭的，可现状恰恰相反。据统计，在我国三分之二的城市存在供水不足，全国城市年缺水量为60亿立方米左右，更可怕的是，预计到2025年，世界上将会有30亿人面临缺水，40个国家和地区淡水严重不足。每年都会有成千上万的人死于饮用不干净的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天气的转暖，学校的用水量也将随之加大，但是在我们身边，浪费水的情形随处可见。有些同学洗脸、刷牙时不及时关闭水龙头;大、小便后不关闭冲水阀门就走了，让水一直流着;洗衣服时在洗手盆里与同学泼水玩耍;发现水管破裂，漏水时不管不问等等事例，这些现象在我们身边比比皆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月22日，是世界水日。每年的这一天，世界各国都会宣传：要爱惜水资源，保护生命之水。其实，不光这一天，在我们生命中的每一天，都应该珍惜每一滴水。作为一名学生，让我们用实际行动珍爱生命之水;从今天开始，洗脸刷牙时，请控制水龙头开关的大小，并及时关水，洗澡涂肥皂时请关好水龙头，大小便后及时关闭冲水阀门，见到有浪费水资源的现象，请及时制止，发现水管漏水，损坏，及时向老师汇报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在3月22日世界水日到来之际，请大家大声的和我一起宣誓“节约水光荣，浪费水可耻，节约每一滴水，从我做起，从现在做起”，谢谢大家，让用我们的实际行动来珍爱生命之水，让我们的校园永远碧水蓝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《珍爱生命之水》国旗下讲话6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尊敬的老师们，亲爱的同学们：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大家早上好!今天我讲话的题目是珍惜每一滴水。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每年的3月22日是世界水日，而每年的3月22日所在的这一周，被定为中国水周。在这一周里，世界水日悄悄地来了。大家准备为节水做些什么呢?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世界水日，正是地球向人类用水发出警示的时刻：它告诉人类，水孕育和维持着地球上的全部生命，如果没有水，人类社会就无法存在。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我想说的是：增强全民的节水意识不应只是一天或者一周的事情，这应该是一个持续性发展的课题，需要每个人，每代人坚持不懈的努力，人人爱护水，节约水，反对浪费水，污染水。这样，大自然才能与我们和谐相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我们应当正确地认识到，节约用水，并不是限制用水，更不是不让用水。节约用水，是让人们合理地用水，高效率地用水，并不影响我们的生活质量。勤俭持家，勤俭立校，这是一种美德，更是一种责任。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小学生，在日常生活中，我们应该怎样节约用水呢?洗完手要及时关好水龙头;见到水龙头滴水时应该上前把它拧紧;洗手、洗碗时可以把水开小一点;告诉妈妈洗菜的水可以用来浇花、拖地……我们可以做的事有很多很多，只要你有心，我们都能成为节约水资源的小标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同学们，让我们树立“节约光荣、浪费可耻”的思想，养成“节约每一滴水，从我做起，从现在做起”的良好习惯，不但自己节约用水，还要监督我们的爸爸、妈妈、爷爷、奶奶也来节约用水!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让我们用实际行动珍爱生命之水，共建节约型社会，不要让世界上的最后一滴水变成我们的眼泪。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我的讲话完毕，谢谢大家!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【《珍爱生命之水》国旗下讲话】相关文章：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千名党员下基层，“四讲四送”见实效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在新闻发布会上的讲话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做活服务文章提升工作水平（县政府办公室）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在*矿“安全生产无事故月”动员大会上的讲话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＊市检察院、电信局结对共建签字仪式”讲稿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采购经理岗位责任制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先进性教育第二阶段工作会议讲话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纪念少年先锋队建队55周年讲话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集约化供水签字仪式上的讲话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在全县灾后重建和恢复生产工作会议上的讲话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d9ca0554af0474f" /></Relationships>
</file>