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《有个地方叫马兰》观后感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《有个地方叫马兰》观后感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细细品味一部作品以后，相信大家增长不少见闻吧，需要回过头来写一写观后感了。你想知道观后感怎么写吗？下面是小编整理的《有个地方叫马兰》观后感，仅供参考，欢迎大家阅读。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从3月10日至19日，在中央电视台电视剧频道播出的29集连续剧《有个地方叫马兰》，是一部纪实性、感召力极强的优秀作品。剧中展现的那一幕幕熟悉的场景，讲述的那一个个感人的故事，一次次地唤起了我那美好的记忆，不知不觉地又把我带回了第二故乡——马兰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世纪70年代初，我们应征入伍来到了马兰村。刚刚来到这个地方时，在营区的附近、场区的周围我们还能看得见开拓者们住过的`“干打垒”、“地窝子”以及“搓板路”。这些早期的建筑物虽然已经被废弃，但是先驱者们为了祖国的国防事业不畏艰险，砥砺奋进的“马兰精神”却一直在激励着我们勇往直前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有幸成为一名马兰人，也多次参加了我国的核试验。每次核爆炸时那激动人心的场景，至今还经常在我的脑海中浮现。每当望见那翻滚裂变的蘑菇云、听见那威震四方的爆炸声时，我和战友们的心情是无法用文字来表达和形容的，我们个个眼含热泪举臂欢呼、跳跃拥抱，之前的那些疲劳和艰辛，随着原子弹的爆炸声和战友们的欢呼声，全部抛到了九霄云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有个地方叫马兰》，剧中讲述的那些看似平常的故事，却感人至深，催人奋进。那一个个“小故事”，折射出了马兰人的“大胸怀”。是啊，那些最早进入马兰的老兵以及家属子女们，克服重重困难，冒着生命危险，迎着飞沙走石，在渺无人烟的大漠深处探路选址，在茫茫的戈壁滩上安营扎寨，为我国的核试验基地打桩奠基。为了祖国的国防事业，他们“做隐名埋姓人、干惊天动地事”，“献了青春、献子孙”。在极端恶劣的自然环境中，在极为艰苦的生存空间里，在极其简陋的工作条件下，他们不畏艰险，用艰辛的汗水、满腔的热血、宝贵的生命，书写了彪炳史册的壮丽篇章，铸就了砥砺奋进的“马兰精神”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马兰是我国“蘑菇云”升起的地方。她有着许多鲜为人知的神秘故事，有着使整个中华民族值得自豪的辉煌历史，更有着极其宝贵的马兰精神，这种精神鼓舞了一代又一代的马兰人，更激励着我们在今天强军强国，民族复兴的伟大征程中，改革创新，奋勇前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【《有个地方叫马兰》观后感】相关文章：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护士节感想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教育就是培养习惯心得感想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大学生暑假打工社会实践感想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《校本教研专题培训讲座》心得体会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倡导“八个方面良好风气”实现作风好转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一个大学生村官得创业感想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新员工入职感想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企业文化心得感想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塑造企业核心价值观心得体会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卫浴行业的企业文化建设感言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003790156f8489d" /></Relationships>
</file>