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2020教师期末个人工作总结多篇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2020教师期末个人工作总结多篇由好范文网会员“yalin-shi”投稿推荐，但愿对你的学习工作能带来参考借鉴作用。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又一学期结束了，通过学期末工作总结，能更好的对工作的方向进行调整，使之更有效率。下面是小编给大家带来的教师期末工作总结，以供大家参考，我们共同阅读吧!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教师期末工作总结(一)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送走紧张繁忙的总复习之后，期未考试的钟声向我们提示：初三语文教学工作已经结束。回忆过去，总结经验，对于搞好以后的工作是非常必要的。所以现将本学期的教学工作做一个总结：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学期我继续担任初三(5)(6)两个班的语文教学工作，经过上个学期的磨合，本学期的教学工作轻松顺利了许多，本学期我坚持两手抓：一是坚持打基础，抓阅读，促作文，取得一些成效。二是抓培优辅差，令外对教学方法进行进一步的探索和改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一、夯实基础，稳中求升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因为这两个班的语文底子较薄，我在这学期依然重抓基础，让学生在语文积累上多下功夫，这样底子厚实了，就便于阅读教学和作文教学的开展。具体作法有：1、从初三上学期开始就让学生抄录和背诵名人名言以及古诗佳句。这些名言佳句富含丰富的课外知识、深厚的人文底蕴和情感教育。以此扩大他们的知识面，提高其文学修养。因为在短时间内进行大量名著泛读是不切合实际的，所以只能如此。对于语文尖子生，还要求他们学以致用，多写多练，教师面批面改。2、每星期的阅读训练，让学生观其文而行其道，在欣赏美文中提高解题技巧。我的讲解也尽量做到有针对性，并总结历年中考阅读题的考点规律，使学生心中有数。3、让学生尽早接触中考题型。因为去年教初四多少有了些的经验，如果再等到中考前夕让学生训练综合试卷和模拟考题已为时过晚。因此，从初三年级的上学期开始，每次月考我都依照中考题型来出题，本学期我更多的选择了中考题对学生进行训练，便于学生的应试。4、作文积累。增加作文的训练量，每星期一次作文。采用教师全批全改，或学生互批互改的方式，并保证在一周内反馈给学生，以帮助帮助学生形成乐写的习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通过以上方法，全方位对学生进行语文素养、语文能力的熏陶和强化，使学生在听、说、读、写等方面得一方面得到一定程度的提高，从而为中考准备了实力。.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二、培优辅差常抓不懈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因为明年就升入初四面临中考，所以这学期我重点培养尖子生，同时也不放弃差生。对尖子生，除了课堂上所学的知识以外，我还额外留些提高题，满足他们求知的欲望，并为明年的中考打下基础。比如，八年(5)班的施旭同学，是班级的前三名，但作文一直不太理想，我就在每次作文训练后都单独找她谈作文，给她讲如何写好作文，经过一学期的努力，她的作文水平有了明显的提高。对于差生，我不放弃他们，常抓不懈，例如就有很多差生的作文有问题，行文不够流畅，语病太多，很多错别，甚至写不够数，这些我都一一订正，经过长时间努力，这些情况有所改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三、变换教学方法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本学期我尝试了很多教学方法，例如我在案例中写到的利用多媒体，激活语文课堂，本学期我做了这方面的尝试，虽然条件有限，但也收到了一定的效果，下学期我还会继续努力做下去。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四、复习课≠“百家讲坛”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觉得本学期，我的期未总复习做的有些失误，时间分配不够合理，前面总以为时间很充足，所以讲的有些慢，结果导致前松后紧，文言文部分复习的就有些仓促了。还有方法上也过于单一。经过反思我觉得，随着复习过程的深入，有些学生可能会出现越复习越糊涂的症状。究其原因，除了学生的基础不扎实外，与教师没有系统梳理复习内容、不循序渐进教学也有很大关系。一段时间的复习后，学生暴露出知识的缺陷，这是很正常的现象。这些“缺陷”，如果不经过梳理、整理就统统被提交到课堂上解决，复习课就变成了“百家讲坛”，杂乱无章了。因此，课堂上复习方法不能太单一，必须带有普遍性、具有针对性。复习内容也必须有侧重点：生疏的知识点重点复习，熟悉的快速复习;常用的知识点重点复习，不常用的次要复习;易混淆的知识点重点复习，单纯的简单复习。通过今年的复习我明白了，其实，复习课也需要我们去精心设计，精心创设能够激发学生参与学习的兴趣的情景，精心设计能够增进学生对重点问题识记的教学环节，精心布局能够把各复习要点相互串联的知识体系，这样复习效果才会事半功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以上是我对本学期工作的总结，有成功也有失败，我想不管最后结果如何，我又积累了一些教学经验，这些对我以后的工作一定会有一个借鉴作用的。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教师期末工作总结(二)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一学期我担任初一级语文教学，我对教学工作不敢怠慢，认真学习，深入研究教法，虚心向同仁学习，初中语文教学之工作总结。经过一个学期的努力，获取了很多宝贵的教学经验。以下是我在本学期的教学情况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一、用全新的教育教学理念，改革课堂教学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实施课程改革以来，我反复学习有关的教育教学理论，深刻领会新课标精神，认真反思自身教学实际，研究学生，探究教法，逐步树立起以学生的终身发展为目的的教学思想，树立起以教师为主导学生为主体的新的教学理念，在教学实践中积极探索焕发语文课堂活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有助于学生能力提高与发展的语文课堂教学的新思路、新模式启发思维，训练方法为主的自读课文阅读方法、以感知――探究――反思――延伸为主线的重点篇目学习法、以合作――探究――创造――创新为核心的语文活动课等，撰写了不少教学论文，并在我校举行的新课程教学研讨会上进行交流，激发了学生学习语文的积极性，收到了较好的教学效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二、用生动灵活的教学方式，焕发课堂活力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应试教学课堂围绕知识目标而展开，储存继承前人积累下来的经验和体验，但忽视了学生创新的动机、兴趣、情感、意志，如何激活所需的先前经验，萌动求智欲望呢?新课标要求我们建立以自主、合作、探究为主的教学模式，激活学生好奇心，探究欲，培养学生主动思考、质疑、求索以及善于捕捉新信息的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并把这种能力的培养定为课堂教学的终极目的。为此，我们仔细研究教育心理，准确把握初一学生的心理特征和思维特点，积极探索有利于激发兴趣、激活思维、激励探讨的课堂教学方法。例如在处理每单元的重点篇目时，我们始终采用整体感知――合作探究――反思质疑――拓展延伸的教学模式，根据不同内容精心设计问题，组织课堂教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样教学，课堂上感受到的是一种亲切、和谐、活跃的气氛，教师已成为学生的亲密朋友，教室也转变成为学生的学堂，学生再也不是僵化呆板、默默无闻的模范听众。他们的个性得到充分的展现与培养：或质疑问难，或浮想联翩，或组间交流，或挑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师生互动，生生互动，组际互动，环境互动，在有限的时间内，每一位学生都得到了较为充分的锻炼和表现的机会。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室中再没有阴暗冰冷的“死角”，课堂上充满着流动的阳光，平等、和谐与交流共存，发现、挑战与沉思同在。活跃的思维，频动的闪光点，让学生成为课堂上真正的主人。教师的授课既源于教材，又不唯教材。师生的情感与个性融在其中，现实的生活进入课堂，学生在互动中求知，在活动中探索，既轻松地掌握了知识，又潜移默化地培养了能力。学生的整体素质有了质的提高，语文课堂真正焕发出它应有的活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三、用先进的教学手段，提高学习效率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现代科学技术日新月异的飞速发展，要求具有新鲜活力的语文课堂不仅要有教学模式的转变，学生思维的开启，更要有引导学生学会学习，掌握丰富的语文知识并获取叩开知识大门金钥匙的课堂教学效果。这是新课标对语文课程的基本要求，也是语文学科工具性与人文性特点的集中体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应试教学课堂总是教师比比划划，总是在如何把知识线条明晰化上动心思，在学习中学生不能亲自体验到获得知识的过程与乐趣，其接受知识的过程间接而单一。新课程要求课堂要以更新教学手段为重点，借助各种媒体和教学资源让学生自主体验、感受使得师生在探索中经验共享。信息时代多样的媒体和无所不在的网络正好为我们扩展课堂教学的领域，拓宽摄取知识的渠道，实现提高学生信息素养，开发学生的探究能力、学习能力、合作能力、创造能力提供了一个的可操作的平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学中，一改过去课堂上过于注重知识传授，内容上过于注重书本知识，结构上过于强调学科本位，实施中过于强调接受学习，死记硬背，机械训练等状况，仔细研究教材内容，精心设计教学环节，将学生从原有的课堂圈子中“解放”出来，调动学生充分利用网络资源，使他们能够在自主探究与交流的过程中，不断挑战自我，扩展创造性思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四、用扎实多样的训练，培养学生的语文实践能力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死教书、教死书不能适应社会对教育的需要，新课程改革正是对今天教师教学观念的挑战。教师应由知识的占有者转化为知识的组织者，由知识的传递者转化为学习的促进者，超越课堂的藩篱，将现代教学过程演化为“培养学习者”的过程，实现由“授之以鱼”到“授之以渔”的根本转变。用扎实多样的训练，多方面提高学生的语文素养，努力培养学生的语文实践能力，使学生获得一定的终身学习的本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授之以鱼，仅供一饭之需;授之以渔，则终身受用无穷”。教育的意旨并非知识的累积，而是心智上的能力的发育。学生在学校的时间是有限的，所学的知识也受时代的局限，他们要在未来有所作为，要在未来跟上时代，就一定要不断地学习，终身学习，去吸收新东西，更新知识结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教师期末工作总结(三)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本学期我承担八年级的物理课教学工作一个学期的工作即将结束了，现总结如下。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一、思想方面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个学期以来，我思想积极要求进步。爱岗敬业。努力工作。工作中关心自己任教的班级，爱护自己所教的学生。服从领导，团结同志。每天早来晚走。主动承担教研组内的服务性工作。身受学校领导、同志的好评和同学们的欢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二、教学方面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1、做到了精心备课。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个学期以来，我积极参加集体备课。认真与组内同志一起研究制定学期工作计划。研究新课程标准，研读新教材。与组内同志在结合我校实际情况和研究学生实际情况的前提下，一起落实每一个单元、每一课时教学内容的三维教学目标、教学的重点和难点、教师教的方法和学生学的方法。确定科学的能够创设教学情境、便于组织学生合作学习的教学模式。做到了集众家教学之长处，克己之短处。非常明显的提高了自己的备课质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2、做到了认真上课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上好课是干好教学工作的重要环节。本学期我非常重视上课这项工作。每节课都提前5分钟进入教室等候上课。以自己的行为扼制了学生上课迟到的现象。同时，也满足了学校的“上满40分钟课”的要求。课堂上我面向全体学生。尽努力让每一名学生得到发展。给他们搭建展示自我的平台。创造获得成功的机会。通过创设教学情境，激发学生的学习热情。努力做到课开始，趣以生;课进行，趣正浓;课结束，趣尤存。课堂上我注重培养每一名学生的个性特长。尽努力让每一名学生的天资通过组织合作学习的方式在课堂上得到利用。同时，让同学们的合作意识和团队精神在组织合作学习中得以培养和锻炼。同学们在教师的引导下互相学习，互相帮助。一部分学生真正充当了课堂上小先生的作用。学生的各方面能力、各方面水平在合作学习中都得到了不同程度的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3、积极参加物理科研工作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本学期我代表我们学校去参加地区的说课比赛，从中我学到了很多新的教育理念，并且取的了较好的成绩。对于我个人的业务水平是一个很大的提高。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个学期的工作做了许多，回顾起来确实有许多工作值得我去回味。有成功让我高兴的地方，也有失败让我痛心的地方。成功的地方在今后的工作中去发扬光大。失败的地方就有待于在今后的工作中去补充完善。以上，是我一个学期工作的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教师期末工作总结(四)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作为一名小学教师，我觉得这份工作肩负着很大的责任，所以，自工作以来，我始终以勤恳、踏实的态度来对待我的工作，并不断学习，努力提高自己各方面的能力。现将几个月的工作总结如下：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一、在政治思想方面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积极参加各种学习培训，认真参加政治学习，并做好学习笔记，提高自己的思想觉悟。认真学习新的教育理论，及时更新教育理念。我不但注重集体的政治理论学习，还认真学习了《小学科学课程标准》，书本中汲取营养，认真学习仔细体会新形势下怎样做一名好教师。我还深知要教育好学生，教师必须时时做到教书育人、言传身教、为人师表，以自己的人格、行为去感染学生，努力使学生能接受我、喜欢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二、在教育教学方面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小学科学课是以培养学生科学素养为宗旨的科学启蒙课程，目前越来越受到各界的重视，我们学校也开始重视了，我深知自己肩上的担子的重要性，并下决心以我微薄的力量来推进我校科学教育向前发展。我知道，要想提高教学质量，首先要立足课堂，教师要从常规课上要质量。“研在课前、探在课中、思在课后”这几句精辟的话一直指导着我的教学思想，我严格要求自己，精心预设每一节课，尽量使教学工作更加完善。我是这样进行教学活动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1、课前准备：课前要备好课，一定要准备好科学课上所需要的实验材料，这对学生的探究和实验非常重要，所以，我会提前准备好，如果仪器室没有的材料，但是为了上好课，我就自己找材料或动手制作。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认真钻研教材，对教材的基本思想、基本概念，每节课的总能了解教材的结构，重点与难点，掌握知识的逻辑，能运用自如，知道应补充哪些资料，怎样才能教好。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2、了解学生的学习情况：我会在根据每节课堂上的情况，了解学生原有的知识技能的质量，他们的兴趣、需要、方法、习惯，学习新知识可能会有哪些困难，采取相应的指导措施。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并考虑到学生的个体差异，尽量因材施教，有效地对个别学生进行引导。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3、研究教学方法：考虑教法，解决如何把新知识传授给学生，而且，我教了两个年级，学生的年龄和各年级的科学教学内容及重点培养方向不同，所以要采取不同的教学方法。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另外，每个学生情况各不相同，所以要根据各班学生已有的知识和技能进行教学设计和辅导，包括如何组织教学、如何安排每节课的活动。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课堂上的情况：组织好课堂教学，关注全体学生，调动学生的学习积极性，使学生能够自觉地从学习态度上重视科学课，同时，激发学生的情感，使他们产生愉悦的心境，创造良好的课堂气氛，课堂语言简洁明了，课堂提问面向全体学生，特别是实验操作，要注意观察每位学生，使每一位学生都参与到科学探究活动中，多鼓励，多使用加到好处的评价性语言，使学生对科学产生浓厚的兴趣，提高他们的学习积极性，从而做到自主探究，使科学课成为孩子们心目中一门有趣、重要的学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5、做到热爱学生：平等的对待每一个学生，让他们都感受到老师的关心，良好的师生关系促进了学生的学习。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6、不断学习：积极参与听课、评课，虚心向同行学习教学方法，不懂就问，博采众长，提高教学水平。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三、开展科学活动，全面普及、注重提高。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科普活动是科普教育的载体、没有活动就没有活力，我们根据小学生的特点，积极开展具有思想性、科学性、趣味性、实践性、创造性，内容丰富、形式多样的科普教育活动。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四、工作考勤方面：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热爱自己的工作，自觉遵守学校规章制度，注重自身道德修养的提高，待人真诚和善，努力树立良好的师德形象。做到按时上下班，不迟到不早退，并积极运用有效的工作时间做好自己分内的工作。这学期为了扎实地推进新课程，我积极地去外校听科学交流课，多学习，以提高自己的教学水平。除了认真做好自己的教学工作之外，还积极参与学校分配的各项活动，协助其它老师做好学校的各项工作;有老师请假，也能够服从学校安排，认真代课，批改作业，尽自己的努力把教育教学工作做到更好。平时能及时把工作情况、问题、困难向领导请示、汇报，并得到领导的鼓励和指导。同事之间能做到顾全大局，服从安排，互相关心，互相帮助，互相沟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五、继续学习，不断提高。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紧张工作之余，时刻觉得自己有一种被淘汰的紧迫感受，要为自己充充电，特别是作为一名小学的科学教师，在学生的心目中似乎懂得要更多一些，然而在教学过程中，由于对科学学科教学经验不足，总觉得自己在各个方面的知识还欠缺，教学上时常遇到一些知识上的难点，书到用时方恨少，没办法，只能平时自己多看些杂书了，在头脑中多储备一些知识，这样面对学生的难题时，能够坦然相对。总之，在这几个月中，我不仅在业务能力上，还是在教育教学上都有了一定的提高。金无足赤，人无完人，在教学工作中难免有缺陷，例如，课堂语言平缓，语言不够生动，理论知识不够，教学经验不足，组织教学能力还有待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在今后的工作中，我将更严格要求自己，努力工作，发扬优点，改正缺点，争取成为一名优秀的小学教师。我坚信：宝剑锋从磨砺出，梅花香自苦寒来。用自己的心血为孩子们铺一条宽敞的人生之路。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教师期末工作总结(五)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从事教师这一行，当一位好教师就是我的目标。一年来,我始终以勤勤恳恳、踏踏实实的态度来对待我的工作。现在又到年末，现对一年来的工作进行总结。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一、思想品德方面: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一年的教育教学工作中我能认真学习国家的有关教育方针,热爱教育事业,始终不忘人民教师职责,爱学校、爱学生。作为一名教师,我从自身严格要求自己,通过政治思想、学识水平、教育教学能力等方面的不断提高来塑造自己的行为。使自己在教育行业中不断成长,为社会培养出优秀的人才,打下坚实的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二、教育教学方面: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一年来我一直担任高一年级的数学学科,在工作中严格要求自己,刻苦钻研业务,不断提高业务水平,不断学习新知识,探索教育教学规律,改进教育教学方法。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1、尊重学生是以学生为主的关键。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在教学中,深刻体会到要以学生为主,以学生的发展为主。首先,必须尊重学生。尊重学生的思考权,尊重学生的发言权,尊重学生探究精神,尊重学生的思维成果。做到这些,才能够放手让学生去思考,让学生探究。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2、规范作业。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学生学习新课和知识的系统化、条理化,要靠一定的作业来巩固提高。通过规范化的作业使学生的思路明晰,条理清楚。养成良好的学习习惯。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3、多开展小组活动。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利用课堂课余时间,进行一系列的小组活动是本学期数学教学一个重要方面。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4、制定帮教方案。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对个别的差生,能悉心辅导,经常面批作业,找出知识的薄弱环节,及时进行补漏。同时,开展互帮互学小组,进行一帮一的学习活动,使学生端正思想,互相学习,互想促进,形成你追我赶的良好学习氛围。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5、积极参加听课、评课等活动,积极参与到集体备课与研磨课活动当中,在研讨活动中能就课堂教学、教材教法及教学实际问题进行切磋交流,真正模范的起到了名师的辐射带头作用。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从而也促使自己在实践中不断感悟,在感悟中再次不断提升。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6、努力教研。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虽然上课很忙很累,我也不曾忘记努力参加教育科研活动,积极主动地参加高效课堂的课题研讨活动,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三、遵守纪律方面: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人严格遵守学校的各项规章制度,不迟到、不早退、有事主动请假。在工作中,尊敬领导、团结同事。平时,勤俭节约、对人真诚、热爱学生,处处以一名人民教师的要求来规范自己的言行,毫不松懈地培养自己的综合素质和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2020教师期末个人工作总结5篇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你也可以在好范文网搜索更多本站小编为你整理的其他2020教师期末个人工作总结多篇范文。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d97ad14ff2b345d1" /></Relationships>
</file>