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2020年驻村第一书记工作述职报告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xxx乡xx村第一书记2019年述职报告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尊敬的各位领导、同事：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xxx脱贫攻坚工作的安排和部署，我于2019年x月由xxxxx选派至xxxx县xxx乡xx村担任驻村“第一书记”。驻村期间，我严格按照“第一书记”的职能职责和xxxx县脱贫攻坚工作要求为标准，积极主动、全力协助乡党委政府开展各项工作，现将驻村期间工作述职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一、村基本情况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xx村位于。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二、驻村主要工作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（一）加强学习，尽快融入角色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2019年是xxxx县脱贫攻坚关键年，也是xx村“脱贫摘帽”的关键年，为尽快适应从事业单位到乡村工作的角色转换，我到岗后重点加强了农村政策法规、工作方法的学习。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一是全面认真地学习了当前中央、省、州、县关于农业、农村、农民方面的有关政策法规，不断加强自己对驻村帮扶工作的认识；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二是积极主动向前任“第一书记”、驻村队员以及包村干部学习，学习总结他们积累的帮扶工作方法，不断提升自己的驻村工作能力；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三是积极参加各级部门组织的学习交流和培训会议，不断增加自己做好驻村工作的信心。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（二）走村入户，摸清贫困症结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驻村后，我首先与驻村工作队员、包村干部和村两委成员建立了良好的工作关系，在他们的陪同下走村入户对村情民意进行了详细的了解，摸清了致贫的原因和产业发展现状，为驻村工作开展奠定了基础。通过走访摸底，发现了几个方面的问题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一是致贫原因方面，全村主要致贫原因有缺发展资金、缺劳动力、缺技术、交通条件落后、因病、因残等。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二是生活用电方面，全村仍有xxx户未通电，其中xx户需要申请通过集中牵电入户解决、xxx户因位置分散且偏远需要申请通过光伏解决。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三是广播电视方面，全村仍有xxx户贫困户家里缺少电视，不能收看广播电视，需要向县文旅局申请电视及户户通信号接受器等物资扶持。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四是通信讯号方面，全村没有通讯基站，仅村党群活动中心广场上有一点电信信号，严重制约了村内外的沟通与联系。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五是安全饮水方面，部分群众特别是居住分散或位于半上的村民，人畜共饮和供水受冻问题仍然存在，饮水安全得不到完全保障。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（三）狠抓党建，谋求发展合力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作为驻村党支部第一书记，按要求我第一时间将组织关系转到了村支部，目前本村支部共有党员xxx名。在我村支部结对共创共建单位xxxx的指导下，坚持以党建工作为抓手，以党建扶贫带动精准扶贫。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利用“两学一做”学习教育活动和“不忘初必、牢记使命”主题教育，认真执行党内政治生活制度，全力抓好2019年党员培训全覆盖工作，完善和健全各项规章制度，进一步增加了基础党组织在脱贫攻坚工作中的积极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做好党员发展和村级后备干部培养工作，按照党组织“坚持标准、保证质量、改造结构、慎重发展”的原则，认真做好对入党积极分子的培养教育和考察工作，发展入党员积极分子1名，并在村民组长、致富能人中物色培养村级领导后备干部2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按照“围绕基层抓党建、抓好党建促基层、党建工作引领脱贫攻坚”的思路，加强村委活动阵地建设，向派出单位甘孜州林科所的党支部请求给予文化室建设物资扶持，并于9月26日在村党群活动中心开展两个支部结对共建活动，进一步推进了基层党建工作，完善了党员活动中心和村级文化室建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（四）履职尽责，做好驻村帮扶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在帮扶单位xx局、县级联系人xxx以及xxx乡党委政府的坚强领导下，我作为第一书记带领驻村工作队明确了方向、坚定了信心，扎实驻村，履职尽责，稳步推进各项帮扶工作落到实处。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积极开展“两不愁三保障回头看”大排查及问题整改。深入95户建卡贫困户，逐一开展走访，对每户的家庭人口、生产生活、牲畜养殖、住房情况、经济收入、儿童上学、看病就医、就业培训等情况进行了全面调查、了解，认真核实、登记，并详细询问生活上存在的困难和今后的打算，对全村贫困户的基本情况有了详细、真实的了解，同时，针对排查出的问题逐一进行了整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按要求开展精准扶贫数据对比、动态调整和错误信息更正工作。全年按程序上报动态调整36条、错误信息更正16条，其中因户籍迁出11人、嫁出1人、死亡注销5人，国扶系统合计个人清退17人；因户籍迁入5人、新生儿上户14人，国扶系统合计个人新增19人，贫困户总人口增加2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注重扶贫政策宣讲工作，开展思想教育扶贫。“扶贫先扶志，治穷先治愚”，通过入户走访、入户宣传、农民夜校集中学习、村民代表大会培训等方式，积极宣传党的方针政策、党的富民惠民政策，讲授法律常识和感恩美德，树立群众的脱贫信心，让群众真正明白惠在何处、惠从何来，不断增加党的感召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注重档案管理。进一步完善建立村级专卷22个、“五个一”专卷20个；进一步完善贫困户户档材料，主要包括：贫困户识别、贫困户基本信息、贫困户享受政策大数据、明白卡、帮扶手册、帮扶照片、帮扶成果、贫困户退出申请与公示等基础资料，并为他们算好收支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五是率驻村工作队扎实驻村，开展安全饮水查漏补缺、路灯亮化、国家电网牵电入户、通讯信号设备安装、土坯房新造、藏区新居、土坯房改造等惠民项目的施工监督、“控辍保学”专项行动。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是结对帮扶“送爱心”。经常深入到结对帮扶的3户贫困户亲戚家中，详细了解他们的生产、生活状况以及存在的困难，根据需求，针对性提出解决办法，并不时为他们送去大米、油、面粉、衣服等物资，尽自己的力量帮助他们改善基本生活条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是狠抓产业发展，开展庭院经济试点。由驻村农技员组织开展种植技术培训及示范，仅集中示范点收获土豆2900余斤、芫根和萝卜3900余斤，打破了在4000米海拔的雪域高原不长农作物的传说，给当地村民树立了“自立更生、自给自足”的榜样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八是状大集体经济，以集体经济收益助推脱贫攻坚。Xxxx,达到村有集体经济的标准。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三、脱贫攻坚成效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xxxx县委县政府和xxx乡党委政府的统筹安排下，我村各项扶贫政策得以精准实施，2019年全村完成土坯房新造一批25户88人、土坯房改造一批10户29人、藏区新居建设一批7户33人，完成安全饮水查漏补缺、路灯亮化、国家电网牵电入户、通讯信号设备安装等惠民项目的施工监督，脱贫攻坚取得了明显的成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一是全村建档立卡贫困户通过政府扶持、贫困群众自己努力，贫困户年人均纯收入全部超过3750元，实现吃、穿不愁。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二是基本医疗保障方面，截至2019年9月，我村城乡医疗保险实现全覆盖，医疗有保障。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三是义务教育方面，全村贫困适龄学生104人，全部录入学籍，实现入学接受义务教育。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四是安全住房方面，通过近年来实施易地搬迁、无房新造、危房改造、避险迁造、藏区新居、土坯房新造、土坯房改造等扶持政策，全村住房通过房屋安全鉴定，实现全部住房安全。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五是安全饮水方面，通过2019年实施的“安全饮水工程”，全村打水井25个，建立集中供水水池2个、取水桩41个，取水散户38个，基本实现全覆盖安全饮水。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六是生活用电方面，集中居住区域全部实现牵电网入户，分散且偏远居住的45户通过光伏扶持解决生活用电。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七是广播电视方面，县文旅局针对贫困户给予广播电视及信号接收器等物资扶持，并由包村干部提供安装服务，实现贫困户广播电视全覆盖。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2019年10月25日，xxxx县人民政府以《xxxx县人民政府关于同意xxxx县贫困人口退出的批复》（）文件批复同意xx村79户贫困户退出脱贫系列。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四、驻村工作心得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驻村以来，在这短短的半年时间里，我饱尝了驻村工作的心酸，同时也感受到了驻村给我带来的无穷喜悦。时间短暂，感慨良多，下面我谈一谈自己的驻村感受。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驻村干部究竟能起多大作用?我认为，驻村的关键是要树立信心，坚定信念，要变驻村为住村，要变驻村为助村。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怎样才能当好助村干部?我认为，首先要有吃苦精神，与村干部同学习，同工作，同劳动，不当不干事只图吃喝的吃客。要当好助村干部，还要放下架子，沉下身子，善于向群众学习，遇事同群众商量，依靠群众开展工作。不当那种一到基层就指手画脚、评头论足、夸夸其谈的说客。要注重调查研究，了解群众想什么、盼什么，摸清影响村里发展稳定的主要矛盾、两委班子中存在的突出问题以及群众反映强烈的热点难点问题，有针对性地制定工作方案和措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助村怎么助?助村的重点是加强基层领导班子建设和队伍建设。驻村干部的重点工作就是要帮助农村党员提高思想政治素质，俗话说，扶贫先扶志，只有班子建设好了，整体素质提高了，自觉带领农民致富的能力增强了，才能从根本上实现扶贫方式由输血型向造血型的转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建班子也好，抓队伍也好，助村最终还要立足于推动基层经济发展、增加农民收入上，这是驻村干部的第一要务。帮助农民改善生产生活条件固然必要，如何结合当地实际，帮助农村基层理清发展思路，找准经济发展路子同样迫切。实践证明，哪个地方制定了符合自身实际的、科学的发展思路，那个地方发展就快，农民减负增收就能取得好的效果;而那些发展不快、农民增收缓慢的地方，大多发展思路不清、干部办法不多。所以，理清发展思路是抓好农村经济发展的关键，也是驻村干部需要认真解决的一个主要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驻村工作是一项非常复杂的工作，它牵涉到农村方方面面的一些非常非常具体的工作，要做完美是件难事。经全体驻村队员、包村干部及村两委成员的共同努力下，驻村工作取得了一点小小的成绩，得到了领导的好评，取得了群众的认可。其实，这离组织和群众对我们的要求还很远很远。在今后的工作中，我们一定要加强各方面的学习，力争把工作干得更好，让领导更放心，让群众更满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五、下一步工作计划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在接下来的工作中，我将继续按照组织的要求，恪尽职守，不遗余力的抓好各项工作，不辜负上级组织的信任和群众的期望。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一是在乡党委、政府的安排下，做好村委班子换届选举的摸底调查、矛盾排查和预案制定工作，顺利推进我村的村支部换届选举工作，保证顺利完成村支部、村两委换届选举。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二是继续扎实开展驻村帮扶工作，积极开展回头看、回头帮，及时采取措施巩固脱贫攻坚成果，防治出现返贫现象。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三是按照县、乡党委政府的统一安排，开展各种迎检准备工作，以饱满的热情和积极的态度做好每一项脱贫攻坚工作。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xx村第一书记：xxx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2019年12月10日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d03aa605fbf2474e" /></Relationships>
</file>